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8D60" w14:textId="77777777" w:rsidR="00677AB7" w:rsidRDefault="00677AB7" w:rsidP="00677AB7">
      <w:pPr>
        <w:pStyle w:val="Title"/>
        <w:rPr>
          <w:rFonts w:ascii="Times New Roman" w:hAnsi="Times New Roman"/>
          <w:b w:val="0"/>
          <w:bCs w:val="0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t>Ayuda’s</w:t>
      </w:r>
      <w:proofErr w:type="spellEnd"/>
      <w:r>
        <w:rPr>
          <w:rFonts w:ascii="Times New Roman" w:hAnsi="Times New Roman"/>
          <w:sz w:val="28"/>
        </w:rPr>
        <w:t xml:space="preserve"> Community Legal Interpreter Bank</w:t>
      </w:r>
    </w:p>
    <w:p w14:paraId="66248D61" w14:textId="77777777" w:rsidR="00677AB7" w:rsidRDefault="00677AB7" w:rsidP="00677AB7">
      <w:pPr>
        <w:pStyle w:val="Subtitle"/>
      </w:pPr>
      <w:r>
        <w:t>Live Interpreter Evaluation</w:t>
      </w:r>
    </w:p>
    <w:p w14:paraId="66248D62" w14:textId="77777777" w:rsidR="00677AB7" w:rsidRDefault="00677AB7" w:rsidP="00677AB7">
      <w:pPr>
        <w:pStyle w:val="Subtitle"/>
      </w:pPr>
      <w:r>
        <w:t xml:space="preserve">(To be completed by Providers) </w:t>
      </w:r>
    </w:p>
    <w:p w14:paraId="66248D63" w14:textId="77777777" w:rsidR="00677AB7" w:rsidRDefault="00677AB7" w:rsidP="00677A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248D64" w14:textId="77777777" w:rsidR="00677AB7" w:rsidRDefault="00677AB7" w:rsidP="00677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following information can be submitted in the format most convenient to you. Either complete a form for each session or compile the information onto another form and submit the information at least weekly. Please e-mail of fax completed evaluations to the Bank at </w:t>
      </w:r>
      <w:hyperlink r:id="rId7" w:history="1">
        <w:r w:rsidRPr="0023621B">
          <w:rPr>
            <w:rStyle w:val="Hyperlink"/>
            <w:rFonts w:ascii="Times New Roman" w:hAnsi="Times New Roman"/>
            <w:sz w:val="28"/>
            <w:szCs w:val="28"/>
          </w:rPr>
          <w:t>InterpreterBank@ayuda.com</w:t>
        </w:r>
      </w:hyperlink>
      <w:r>
        <w:rPr>
          <w:rFonts w:ascii="Times New Roman" w:hAnsi="Times New Roman"/>
          <w:sz w:val="28"/>
          <w:szCs w:val="28"/>
        </w:rPr>
        <w:t xml:space="preserve"> or (202)-387-0324, respectively. </w:t>
      </w:r>
    </w:p>
    <w:p w14:paraId="66248D65" w14:textId="77777777" w:rsidR="00677AB7" w:rsidRDefault="00677AB7" w:rsidP="00677AB7">
      <w:pPr>
        <w:jc w:val="both"/>
        <w:rPr>
          <w:rFonts w:ascii="Times New Roman" w:hAnsi="Times New Roman"/>
          <w:sz w:val="28"/>
          <w:szCs w:val="28"/>
        </w:rPr>
      </w:pPr>
    </w:p>
    <w:p w14:paraId="66248D66" w14:textId="77777777" w:rsidR="00677AB7" w:rsidRPr="00AD48A4" w:rsidRDefault="00677AB7" w:rsidP="00677AB7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720"/>
        <w:gridCol w:w="1008"/>
      </w:tblGrid>
      <w:tr w:rsidR="00677AB7" w14:paraId="66248D68" w14:textId="77777777" w:rsidTr="00837020">
        <w:trPr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67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of Appointment:</w:t>
            </w:r>
          </w:p>
        </w:tc>
      </w:tr>
      <w:tr w:rsidR="00677AB7" w14:paraId="66248D6A" w14:textId="77777777" w:rsidTr="00837020">
        <w:trPr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69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 of Interpreter:</w:t>
            </w:r>
          </w:p>
        </w:tc>
      </w:tr>
      <w:tr w:rsidR="00677AB7" w14:paraId="66248D6C" w14:textId="77777777" w:rsidTr="00837020">
        <w:trPr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8D6B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Legal Service Provider:</w:t>
            </w:r>
          </w:p>
        </w:tc>
      </w:tr>
      <w:tr w:rsidR="00677AB7" w14:paraId="66248D70" w14:textId="77777777" w:rsidTr="00837020">
        <w:trPr>
          <w:jc w:val="center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6D" w14:textId="77777777" w:rsidR="00677AB7" w:rsidRPr="00AA2D41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 the client a DC resident?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6E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6F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677AB7" w14:paraId="66248D74" w14:textId="77777777" w:rsidTr="00837020">
        <w:trPr>
          <w:jc w:val="center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48D71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If not, is this case related to a DC matter?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2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3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677AB7" w14:paraId="66248D78" w14:textId="77777777" w:rsidTr="00837020">
        <w:trPr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5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If </w:t>
            </w:r>
            <w:r w:rsidRPr="00AA2D41">
              <w:rPr>
                <w:rFonts w:ascii="Times New Roman" w:hAnsi="Times New Roman"/>
                <w:i/>
                <w:sz w:val="28"/>
                <w:szCs w:val="28"/>
              </w:rPr>
              <w:t>neither</w:t>
            </w:r>
            <w:r>
              <w:rPr>
                <w:rFonts w:ascii="Times New Roman" w:hAnsi="Times New Roman"/>
                <w:sz w:val="28"/>
                <w:szCs w:val="28"/>
              </w:rPr>
              <w:t>, was this an intake/first meeting?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6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7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677AB7" w14:paraId="66248D7B" w14:textId="77777777" w:rsidTr="00837020">
        <w:trPr>
          <w:jc w:val="center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9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 number of individuals assisted with/impacted by this session: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D7A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AB7" w14:paraId="66248D90" w14:textId="77777777" w:rsidTr="00837020">
        <w:trPr>
          <w:trHeight w:val="5993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8D7C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Comments/Suggestions:</w:t>
            </w:r>
          </w:p>
          <w:p w14:paraId="66248D7D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7E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7F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0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1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2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3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4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5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6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7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8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9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A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B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C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D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E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48D8F" w14:textId="77777777" w:rsidR="00677AB7" w:rsidRDefault="00677AB7" w:rsidP="00837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248D91" w14:textId="77777777" w:rsidR="00677AB7" w:rsidRDefault="00677AB7" w:rsidP="00677AB7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6248D92" w14:textId="77777777" w:rsidR="00A07DEE" w:rsidRPr="00677AB7" w:rsidRDefault="00677AB7" w:rsidP="00677AB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Thank you for your assistance!</w:t>
      </w:r>
    </w:p>
    <w:sectPr w:rsidR="00A07DEE" w:rsidRPr="0067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7"/>
    <w:rsid w:val="00677AB7"/>
    <w:rsid w:val="00A07DEE"/>
    <w:rsid w:val="00D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8D60"/>
  <w15:docId w15:val="{14AFF48A-B7A2-4A40-B0B1-CD9A5DE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7A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AB7"/>
    <w:pPr>
      <w:widowControl/>
      <w:snapToGrid/>
      <w:jc w:val="center"/>
    </w:pPr>
    <w:rPr>
      <w:rFonts w:ascii="Georgia" w:hAnsi="Georgi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77AB7"/>
    <w:rPr>
      <w:rFonts w:ascii="Georgia" w:eastAsia="Times New Roman" w:hAnsi="Georgia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AB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77A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terpreterBank@ayud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7EB382BFE844595A117D165A71F44" ma:contentTypeVersion="6" ma:contentTypeDescription="Create a new document." ma:contentTypeScope="" ma:versionID="855d7fd8fe5e816c19a837f035d71f1e">
  <xsd:schema xmlns:xsd="http://www.w3.org/2001/XMLSchema" xmlns:xs="http://www.w3.org/2001/XMLSchema" xmlns:p="http://schemas.microsoft.com/office/2006/metadata/properties" xmlns:ns2="1dca0641-e91d-4846-9f27-b542690d9211" xmlns:ns3="7965f0b4-ba6b-4bcb-bdf6-c456eab72205" targetNamespace="http://schemas.microsoft.com/office/2006/metadata/properties" ma:root="true" ma:fieldsID="1cdb2f74e993c678a474517f7798557a" ns2:_="" ns3:_="">
    <xsd:import namespace="1dca0641-e91d-4846-9f27-b542690d9211"/>
    <xsd:import namespace="7965f0b4-ba6b-4bcb-bdf6-c456eab72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esentation_x0020_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0641-e91d-4846-9f27-b542690d9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f0b4-ba6b-4bcb-bdf6-c456eab72205" elementFormDefault="qualified">
    <xsd:import namespace="http://schemas.microsoft.com/office/2006/documentManagement/types"/>
    <xsd:import namespace="http://schemas.microsoft.com/office/infopath/2007/PartnerControls"/>
    <xsd:element name="Presentation_x0020_Details" ma:index="11" nillable="true" ma:displayName="Presentation Details" ma:internalName="Presentation_x0020_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_x0020_Details xmlns="7965f0b4-ba6b-4bcb-bdf6-c456eab72205" xsi:nil="true"/>
  </documentManagement>
</p:properties>
</file>

<file path=customXml/itemProps1.xml><?xml version="1.0" encoding="utf-8"?>
<ds:datastoreItem xmlns:ds="http://schemas.openxmlformats.org/officeDocument/2006/customXml" ds:itemID="{AB5F98BA-D24F-4F2E-98B5-54D60D5CD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45CB7-5F62-4749-AEF1-F610F8BF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a0641-e91d-4846-9f27-b542690d9211"/>
    <ds:schemaRef ds:uri="7965f0b4-ba6b-4bcb-bdf6-c456eab72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82DC-BDDA-4151-9457-4E9CC182F6C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965f0b4-ba6b-4bcb-bdf6-c456eab72205"/>
    <ds:schemaRef ds:uri="1dca0641-e91d-4846-9f27-b542690d92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LA Intern</cp:lastModifiedBy>
  <cp:revision>2</cp:revision>
  <dcterms:created xsi:type="dcterms:W3CDTF">2017-06-05T19:14:00Z</dcterms:created>
  <dcterms:modified xsi:type="dcterms:W3CDTF">2017-06-05T19:14:00Z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0x0101004D87EB382BFE844595A117D165A71F44</vt:lpwstr>
  </property>
</Properties>
</file>